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52" w:rsidRPr="00E24381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144652" w:rsidRPr="00E24381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Новосибирска</w:t>
      </w:r>
    </w:p>
    <w:p w:rsidR="00144652" w:rsidRPr="00E24381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№57 комбинированного вида «</w:t>
      </w:r>
      <w:proofErr w:type="spellStart"/>
      <w:r w:rsidRPr="00E2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Чебурашка</w:t>
      </w:r>
      <w:proofErr w:type="spellEnd"/>
      <w:r w:rsidRPr="00E2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44652" w:rsidRPr="00E24381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Первомайский район</w:t>
      </w:r>
    </w:p>
    <w:p w:rsidR="00144652" w:rsidRPr="00E24381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652" w:rsidRPr="00877BD0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144652" w:rsidRPr="00877BD0" w:rsidRDefault="00877BD0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028" style="position:absolute;left:0;text-align:left;margin-left:2.85pt;margin-top:10.8pt;width:210.15pt;height:104.65pt;z-index:251658240" stroked="f">
            <v:textbox>
              <w:txbxContent>
                <w:p w:rsidR="00877BD0" w:rsidRPr="00877BD0" w:rsidRDefault="00877BD0" w:rsidP="00877B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B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</w:t>
                  </w:r>
                </w:p>
                <w:p w:rsidR="00877BD0" w:rsidRPr="00877BD0" w:rsidRDefault="00877BD0" w:rsidP="00877B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B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630025, г. Новосибирск,</w:t>
                  </w:r>
                </w:p>
                <w:p w:rsidR="00877BD0" w:rsidRPr="00877BD0" w:rsidRDefault="00877BD0" w:rsidP="00877B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B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Тенистая 7</w:t>
                  </w:r>
                </w:p>
                <w:p w:rsidR="00877BD0" w:rsidRPr="00877BD0" w:rsidRDefault="00877BD0" w:rsidP="00877B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B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 (факс) (383)337 70 30, 338 38 70</w:t>
                  </w:r>
                </w:p>
                <w:p w:rsidR="00877BD0" w:rsidRPr="00877BD0" w:rsidRDefault="00877BD0" w:rsidP="00877B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77B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E-mail</w:t>
                  </w:r>
                  <w:r w:rsidRPr="00877B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877B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ds_57_nsk@nios.ru</w:t>
                  </w:r>
                </w:p>
              </w:txbxContent>
            </v:textbox>
          </v:rect>
        </w:pict>
      </w:r>
    </w:p>
    <w:p w:rsidR="00144652" w:rsidRPr="00877BD0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144652" w:rsidRPr="00877BD0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144652" w:rsidRPr="00877BD0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144652" w:rsidRPr="00877BD0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24381" w:rsidRPr="00877BD0" w:rsidRDefault="00E24381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24381" w:rsidRPr="00877BD0" w:rsidRDefault="00E24381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24381" w:rsidRPr="00877BD0" w:rsidRDefault="00E24381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08143A" w:rsidRDefault="0008143A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144652" w:rsidRPr="00E24381" w:rsidRDefault="00E24381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 методическая разработка «Дорога и Мы»</w:t>
      </w:r>
    </w:p>
    <w:p w:rsidR="00144652" w:rsidRPr="00E24381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652" w:rsidRPr="00E24381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Сценарий развлечения для детей </w:t>
      </w:r>
    </w:p>
    <w:p w:rsidR="00144652" w:rsidRPr="00E24381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старшего дошкольного возраста</w:t>
      </w:r>
    </w:p>
    <w:p w:rsidR="00144652" w:rsidRPr="00E24381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«Приключения в стране </w:t>
      </w:r>
      <w:proofErr w:type="spellStart"/>
      <w:r w:rsidRPr="00E2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Светофории</w:t>
      </w:r>
      <w:proofErr w:type="spellEnd"/>
      <w:r w:rsidRPr="00E2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44652" w:rsidRPr="00E24381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652" w:rsidRPr="00E24381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652" w:rsidRPr="00E24381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652" w:rsidRPr="00E24381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652" w:rsidRPr="00E24381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652" w:rsidRPr="00E24381" w:rsidRDefault="00144652" w:rsidP="00E2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381" w:rsidRDefault="00E24381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4381" w:rsidRDefault="00E24381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4381" w:rsidRDefault="00E24381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4381" w:rsidRDefault="00E24381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4381" w:rsidRDefault="00E24381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4381" w:rsidRDefault="00E24381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4381" w:rsidRDefault="00E24381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4381" w:rsidRDefault="00E24381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4381" w:rsidRDefault="00E24381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4381" w:rsidRDefault="00E24381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4381" w:rsidRDefault="00E24381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4381" w:rsidRDefault="00E24381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4381" w:rsidRDefault="00E24381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44652" w:rsidRDefault="00144652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Шатохина</w:t>
      </w:r>
      <w:proofErr w:type="spellEnd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Елена Николаевна</w:t>
      </w: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музыкальный руководитель</w:t>
      </w: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высшей квалификационной категории</w:t>
      </w:r>
    </w:p>
    <w:p w:rsidR="00C957C5" w:rsidRDefault="00C957C5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957C5" w:rsidRDefault="00C957C5" w:rsidP="00E243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957C5" w:rsidRPr="00E24381" w:rsidRDefault="00C957C5" w:rsidP="00C957C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Новосибирск</w:t>
      </w:r>
    </w:p>
    <w:p w:rsidR="00236212" w:rsidRPr="00E24381" w:rsidRDefault="00236212" w:rsidP="00C957C5">
      <w:pPr>
        <w:pStyle w:val="a6"/>
        <w:spacing w:before="0" w:beforeAutospacing="0" w:after="0" w:afterAutospacing="0"/>
        <w:rPr>
          <w:sz w:val="28"/>
          <w:szCs w:val="28"/>
        </w:rPr>
      </w:pPr>
      <w:r w:rsidRPr="00C957C5">
        <w:rPr>
          <w:i/>
          <w:sz w:val="28"/>
          <w:szCs w:val="28"/>
        </w:rPr>
        <w:lastRenderedPageBreak/>
        <w:t>Цель:</w:t>
      </w:r>
      <w:r w:rsidRPr="00E24381">
        <w:rPr>
          <w:sz w:val="28"/>
          <w:szCs w:val="28"/>
        </w:rPr>
        <w:t xml:space="preserve"> Создание положительного эмоционального настроя.</w:t>
      </w:r>
    </w:p>
    <w:p w:rsidR="00236212" w:rsidRPr="00C957C5" w:rsidRDefault="00236212" w:rsidP="00C957C5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C957C5">
        <w:rPr>
          <w:i/>
          <w:sz w:val="28"/>
          <w:szCs w:val="28"/>
        </w:rPr>
        <w:t>Задачи:</w:t>
      </w:r>
    </w:p>
    <w:p w:rsidR="00236212" w:rsidRPr="00E24381" w:rsidRDefault="00236212" w:rsidP="00C957C5">
      <w:pPr>
        <w:pStyle w:val="a6"/>
        <w:spacing w:before="0" w:beforeAutospacing="0" w:after="0" w:afterAutospacing="0"/>
        <w:rPr>
          <w:sz w:val="28"/>
          <w:szCs w:val="28"/>
        </w:rPr>
      </w:pPr>
      <w:r w:rsidRPr="00E24381">
        <w:rPr>
          <w:sz w:val="28"/>
          <w:szCs w:val="28"/>
        </w:rPr>
        <w:t>1. Воспитывать культуру поведения на улице.</w:t>
      </w:r>
    </w:p>
    <w:p w:rsidR="00236212" w:rsidRPr="00E24381" w:rsidRDefault="00236212" w:rsidP="00C957C5">
      <w:pPr>
        <w:pStyle w:val="a6"/>
        <w:spacing w:before="0" w:beforeAutospacing="0" w:after="0" w:afterAutospacing="0"/>
        <w:rPr>
          <w:sz w:val="28"/>
          <w:szCs w:val="28"/>
        </w:rPr>
      </w:pPr>
      <w:r w:rsidRPr="00E24381">
        <w:rPr>
          <w:sz w:val="28"/>
          <w:szCs w:val="28"/>
        </w:rPr>
        <w:t>2. Закреплять представления детей о назначении светофора и его сигналов.</w:t>
      </w:r>
    </w:p>
    <w:p w:rsidR="00236212" w:rsidRPr="00E24381" w:rsidRDefault="00236212" w:rsidP="00C957C5">
      <w:pPr>
        <w:pStyle w:val="a6"/>
        <w:spacing w:before="0" w:beforeAutospacing="0" w:after="0" w:afterAutospacing="0"/>
        <w:rPr>
          <w:sz w:val="28"/>
          <w:szCs w:val="28"/>
        </w:rPr>
      </w:pPr>
      <w:r w:rsidRPr="00E24381">
        <w:rPr>
          <w:sz w:val="28"/>
          <w:szCs w:val="28"/>
        </w:rPr>
        <w:t>3. Закреплять полученные знания о правилах дорожного движения, дорожных знаков.</w:t>
      </w:r>
    </w:p>
    <w:p w:rsidR="00236212" w:rsidRPr="00E24381" w:rsidRDefault="00236212" w:rsidP="00C957C5">
      <w:pPr>
        <w:pStyle w:val="a6"/>
        <w:spacing w:before="0" w:beforeAutospacing="0" w:after="0" w:afterAutospacing="0"/>
        <w:rPr>
          <w:sz w:val="28"/>
          <w:szCs w:val="28"/>
        </w:rPr>
      </w:pPr>
      <w:r w:rsidRPr="00E24381">
        <w:rPr>
          <w:sz w:val="28"/>
          <w:szCs w:val="28"/>
        </w:rPr>
        <w:t xml:space="preserve">4. </w:t>
      </w:r>
      <w:r w:rsidRPr="00E24381">
        <w:rPr>
          <w:rStyle w:val="a7"/>
          <w:b w:val="0"/>
          <w:sz w:val="28"/>
          <w:szCs w:val="28"/>
        </w:rPr>
        <w:t>Развивать внимательность</w:t>
      </w:r>
      <w:r w:rsidRPr="00E24381">
        <w:rPr>
          <w:sz w:val="28"/>
          <w:szCs w:val="28"/>
        </w:rPr>
        <w:t>, ориентацию в окружающей обстановке.</w:t>
      </w:r>
    </w:p>
    <w:p w:rsidR="00E24381" w:rsidRDefault="00E24381" w:rsidP="00C957C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36212" w:rsidRPr="00C957C5" w:rsidRDefault="00236212" w:rsidP="00C957C5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C957C5">
        <w:rPr>
          <w:i/>
          <w:sz w:val="28"/>
          <w:szCs w:val="28"/>
        </w:rPr>
        <w:t>Предварительная работа:</w:t>
      </w:r>
    </w:p>
    <w:p w:rsidR="00236212" w:rsidRPr="00E24381" w:rsidRDefault="00236212" w:rsidP="00C957C5">
      <w:pPr>
        <w:pStyle w:val="a6"/>
        <w:spacing w:before="0" w:beforeAutospacing="0" w:after="0" w:afterAutospacing="0"/>
        <w:rPr>
          <w:sz w:val="28"/>
          <w:szCs w:val="28"/>
        </w:rPr>
      </w:pPr>
      <w:r w:rsidRPr="00E24381">
        <w:rPr>
          <w:sz w:val="28"/>
          <w:szCs w:val="28"/>
        </w:rPr>
        <w:t>1. Проведение с детьми познавательных занятий, бесед по ознакомлению с правилами дорожного движения.</w:t>
      </w:r>
    </w:p>
    <w:p w:rsidR="00236212" w:rsidRPr="00E24381" w:rsidRDefault="00236212" w:rsidP="00C957C5">
      <w:pPr>
        <w:pStyle w:val="a6"/>
        <w:spacing w:before="0" w:beforeAutospacing="0" w:after="0" w:afterAutospacing="0"/>
        <w:rPr>
          <w:sz w:val="28"/>
          <w:szCs w:val="28"/>
        </w:rPr>
      </w:pPr>
      <w:r w:rsidRPr="00E24381">
        <w:rPr>
          <w:sz w:val="28"/>
          <w:szCs w:val="28"/>
        </w:rPr>
        <w:t xml:space="preserve">2. Знакомство на </w:t>
      </w:r>
      <w:r w:rsidRPr="00E24381">
        <w:rPr>
          <w:rStyle w:val="a7"/>
          <w:b w:val="0"/>
          <w:sz w:val="28"/>
          <w:szCs w:val="28"/>
        </w:rPr>
        <w:t>физкультурных</w:t>
      </w:r>
      <w:r w:rsidR="00607DD5" w:rsidRPr="00E24381">
        <w:rPr>
          <w:sz w:val="28"/>
          <w:szCs w:val="28"/>
        </w:rPr>
        <w:t xml:space="preserve"> занятиях с играми – эстафетами; на музыкальных занятиях с музыкальным репертуаром.</w:t>
      </w:r>
    </w:p>
    <w:p w:rsidR="00E24381" w:rsidRDefault="00E24381" w:rsidP="00C957C5">
      <w:pPr>
        <w:pStyle w:val="a6"/>
        <w:spacing w:before="0" w:beforeAutospacing="0" w:after="0" w:afterAutospacing="0"/>
        <w:rPr>
          <w:iCs/>
          <w:sz w:val="28"/>
          <w:szCs w:val="28"/>
        </w:rPr>
      </w:pPr>
    </w:p>
    <w:p w:rsidR="00144652" w:rsidRPr="00E24381" w:rsidRDefault="00144652" w:rsidP="00C957C5">
      <w:pPr>
        <w:pStyle w:val="a6"/>
        <w:spacing w:before="0" w:beforeAutospacing="0" w:after="0" w:afterAutospacing="0"/>
        <w:rPr>
          <w:iCs/>
          <w:sz w:val="28"/>
          <w:szCs w:val="28"/>
        </w:rPr>
      </w:pPr>
      <w:r w:rsidRPr="00E24381">
        <w:rPr>
          <w:iCs/>
          <w:sz w:val="28"/>
          <w:szCs w:val="28"/>
        </w:rPr>
        <w:t>Участники: взрослые - Ведущий, Светофор</w:t>
      </w:r>
      <w:r w:rsidR="00A86BC7" w:rsidRPr="00E24381">
        <w:rPr>
          <w:iCs/>
          <w:sz w:val="28"/>
          <w:szCs w:val="28"/>
        </w:rPr>
        <w:t xml:space="preserve"> </w:t>
      </w:r>
      <w:proofErr w:type="spellStart"/>
      <w:r w:rsidR="00A86BC7" w:rsidRPr="00E24381">
        <w:rPr>
          <w:iCs/>
          <w:sz w:val="28"/>
          <w:szCs w:val="28"/>
        </w:rPr>
        <w:t>Светофорыч</w:t>
      </w:r>
      <w:proofErr w:type="spellEnd"/>
      <w:r w:rsidR="00BE4969" w:rsidRPr="00E24381">
        <w:rPr>
          <w:iCs/>
          <w:sz w:val="28"/>
          <w:szCs w:val="28"/>
        </w:rPr>
        <w:t>, Шапокляк</w:t>
      </w:r>
      <w:r w:rsidRPr="00E24381">
        <w:rPr>
          <w:iCs/>
          <w:sz w:val="28"/>
          <w:szCs w:val="28"/>
        </w:rPr>
        <w:t xml:space="preserve">; </w:t>
      </w:r>
      <w:r w:rsidR="00A86BC7" w:rsidRPr="00E24381">
        <w:rPr>
          <w:iCs/>
          <w:sz w:val="28"/>
          <w:szCs w:val="28"/>
        </w:rPr>
        <w:t>3 огонька</w:t>
      </w:r>
      <w:r w:rsidR="001F3414" w:rsidRPr="00E24381">
        <w:rPr>
          <w:iCs/>
          <w:sz w:val="28"/>
          <w:szCs w:val="28"/>
        </w:rPr>
        <w:t xml:space="preserve"> </w:t>
      </w:r>
      <w:r w:rsidR="00A86BC7" w:rsidRPr="00E24381">
        <w:rPr>
          <w:iCs/>
          <w:sz w:val="28"/>
          <w:szCs w:val="28"/>
        </w:rPr>
        <w:t>-</w:t>
      </w:r>
      <w:r w:rsidR="001F3414" w:rsidRPr="00E24381">
        <w:rPr>
          <w:iCs/>
          <w:sz w:val="28"/>
          <w:szCs w:val="28"/>
        </w:rPr>
        <w:t xml:space="preserve"> </w:t>
      </w:r>
      <w:r w:rsidR="00A86BC7" w:rsidRPr="00E24381">
        <w:rPr>
          <w:iCs/>
          <w:sz w:val="28"/>
          <w:szCs w:val="28"/>
        </w:rPr>
        <w:t>дети.</w:t>
      </w:r>
    </w:p>
    <w:p w:rsidR="001F3414" w:rsidRPr="00E24381" w:rsidRDefault="001F3414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Оборудование: гвоздь, рогатка, камень, лопатка</w:t>
      </w:r>
      <w:r w:rsidR="00236212"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сумочка, скамейки, дорожные знаки, 2 светофора, пешеходный переход.</w:t>
      </w:r>
      <w:proofErr w:type="gramEnd"/>
    </w:p>
    <w:p w:rsidR="00144652" w:rsidRPr="00E24381" w:rsidRDefault="00144652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Место проведения: музыкальный зал.</w:t>
      </w:r>
    </w:p>
    <w:p w:rsidR="00E24381" w:rsidRDefault="00E24381" w:rsidP="00C957C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07DD5" w:rsidRPr="00E24381" w:rsidRDefault="00607DD5" w:rsidP="00C95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 развлечения</w:t>
      </w:r>
    </w:p>
    <w:p w:rsidR="00607DD5" w:rsidRPr="00E24381" w:rsidRDefault="00607DD5" w:rsidP="00C957C5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E24381">
        <w:rPr>
          <w:b/>
          <w:sz w:val="28"/>
          <w:szCs w:val="28"/>
        </w:rPr>
        <w:t>Под веселую музыку, дети вбегают под</w:t>
      </w:r>
      <w:r w:rsidR="00E24381">
        <w:rPr>
          <w:b/>
          <w:sz w:val="28"/>
          <w:szCs w:val="28"/>
        </w:rPr>
        <w:t>скоками в зал</w:t>
      </w:r>
    </w:p>
    <w:p w:rsidR="00E24381" w:rsidRPr="00E24381" w:rsidRDefault="00E24381" w:rsidP="00C957C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44652" w:rsidRPr="00E24381" w:rsidRDefault="00144652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Ведущий. Рассаживайтесь </w:t>
      </w:r>
      <w:proofErr w:type="gramStart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поудобнее</w:t>
      </w:r>
      <w:proofErr w:type="gramEnd"/>
    </w:p>
    <w:p w:rsidR="00144652" w:rsidRPr="00E24381" w:rsidRDefault="00144652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Места занимайте скорей</w:t>
      </w:r>
    </w:p>
    <w:p w:rsidR="00144652" w:rsidRPr="00E24381" w:rsidRDefault="00144652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На праздник в страну </w:t>
      </w:r>
      <w:proofErr w:type="spellStart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Светофорию</w:t>
      </w:r>
      <w:proofErr w:type="spellEnd"/>
    </w:p>
    <w:p w:rsidR="00144652" w:rsidRPr="00E24381" w:rsidRDefault="00144652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Мы приглашаем друзей.</w:t>
      </w:r>
    </w:p>
    <w:p w:rsidR="00144652" w:rsidRPr="00E24381" w:rsidRDefault="00144652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ребенок. Город, в котором с тобой мы живем</w:t>
      </w:r>
    </w:p>
    <w:p w:rsidR="00144652" w:rsidRPr="00E24381" w:rsidRDefault="00144652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Можно по праву сравнить с букварем.</w:t>
      </w:r>
    </w:p>
    <w:p w:rsidR="00144652" w:rsidRPr="00E24381" w:rsidRDefault="00144652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Азбукой улиц, проспектов, дорог,</w:t>
      </w:r>
    </w:p>
    <w:p w:rsidR="00144652" w:rsidRPr="00E24381" w:rsidRDefault="00144652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Город все время дает нам урок.</w:t>
      </w:r>
    </w:p>
    <w:p w:rsidR="00144652" w:rsidRPr="00E24381" w:rsidRDefault="00144652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ребенок. Вот она азбука над головой,</w:t>
      </w:r>
    </w:p>
    <w:p w:rsidR="00144652" w:rsidRPr="00E24381" w:rsidRDefault="00144652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Знаки мы видим повсюду с тобой.</w:t>
      </w:r>
    </w:p>
    <w:p w:rsidR="00144652" w:rsidRPr="00E24381" w:rsidRDefault="00144652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Азбуку города помни всегда,</w:t>
      </w:r>
    </w:p>
    <w:p w:rsidR="00144652" w:rsidRPr="00E24381" w:rsidRDefault="00144652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Чтоб не случилась с тобою беда.</w:t>
      </w:r>
    </w:p>
    <w:p w:rsidR="00E24381" w:rsidRDefault="00E24381" w:rsidP="00C957C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44652" w:rsidRPr="00E24381" w:rsidRDefault="00A86BC7" w:rsidP="00C957C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зал вбегает Светофор </w:t>
      </w:r>
      <w:proofErr w:type="spellStart"/>
      <w:r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Светофорыч</w:t>
      </w:r>
      <w:proofErr w:type="spellEnd"/>
    </w:p>
    <w:p w:rsidR="00E24381" w:rsidRDefault="00E24381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86BC7" w:rsidRPr="00E24381" w:rsidRDefault="00A86BC7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Светофор. Торопился я, бежал</w:t>
      </w:r>
    </w:p>
    <w:p w:rsidR="00A86BC7" w:rsidRPr="00E24381" w:rsidRDefault="00A86BC7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Ох, туда ли я попал?</w:t>
      </w:r>
    </w:p>
    <w:p w:rsidR="00A86BC7" w:rsidRPr="00E24381" w:rsidRDefault="00A86BC7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Это детский сад №57?</w:t>
      </w:r>
    </w:p>
    <w:p w:rsidR="00A86BC7" w:rsidRPr="00E24381" w:rsidRDefault="00A86BC7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Дети. Да.</w:t>
      </w:r>
    </w:p>
    <w:p w:rsidR="00A86BC7" w:rsidRPr="00E24381" w:rsidRDefault="00A86BC7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Светофор. Ох, извините, я не поздоровался и не представился. Здравствуйте! Меня зовут Светофор </w:t>
      </w:r>
      <w:proofErr w:type="spellStart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Светофорыч</w:t>
      </w:r>
      <w:proofErr w:type="spellEnd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Мигалкин</w:t>
      </w:r>
      <w:proofErr w:type="spellEnd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доктор наук дорожного движения. Я на дороге самый главный, а мои помощники – огоньки. </w:t>
      </w: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Различать должны вы ясно свет зеленый, желтый, красный. Познакомьтесь с ними.</w:t>
      </w:r>
    </w:p>
    <w:p w:rsidR="00E24381" w:rsidRDefault="00E24381" w:rsidP="00C957C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86BC7" w:rsidRPr="00E24381" w:rsidRDefault="00A86BC7" w:rsidP="00C957C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зал заходят Огоньки.</w:t>
      </w:r>
    </w:p>
    <w:p w:rsidR="00E24381" w:rsidRDefault="00E24381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86BC7" w:rsidRPr="00E24381" w:rsidRDefault="00A86BC7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Красный огонек. Если свет зажегся красный</w:t>
      </w:r>
    </w:p>
    <w:p w:rsidR="00A86BC7" w:rsidRPr="00E24381" w:rsidRDefault="0023418A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</w:t>
      </w:r>
      <w:r w:rsidR="00A86BC7"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Значит, двигаться опасно!</w:t>
      </w:r>
    </w:p>
    <w:p w:rsidR="00A86BC7" w:rsidRPr="00E24381" w:rsidRDefault="00A86BC7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Желтый. Желтый свет-предупрежденье,</w:t>
      </w:r>
    </w:p>
    <w:p w:rsidR="00A86BC7" w:rsidRPr="00E24381" w:rsidRDefault="0023418A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A86BC7"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Жди сигнала для движенья!</w:t>
      </w:r>
    </w:p>
    <w:p w:rsidR="00A86BC7" w:rsidRPr="00E24381" w:rsidRDefault="00A86BC7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Зеленый. Свет зеленый говорит:</w:t>
      </w:r>
    </w:p>
    <w:p w:rsidR="00A86BC7" w:rsidRPr="00E24381" w:rsidRDefault="0023418A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A86BC7"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Пешеходам путь открыт!</w:t>
      </w:r>
    </w:p>
    <w:p w:rsidR="00E24381" w:rsidRDefault="00E24381" w:rsidP="00C957C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86BC7" w:rsidRPr="00E24381" w:rsidRDefault="000244C6" w:rsidP="00C957C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A86BC7"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</w:t>
      </w:r>
      <w:r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енка о </w:t>
      </w:r>
      <w:r w:rsidR="00A86BC7"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Светофор</w:t>
      </w:r>
      <w:r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</w:t>
      </w:r>
      <w:r w:rsidR="00A86BC7"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AA5A35"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музыка Н.Петровой</w:t>
      </w:r>
    </w:p>
    <w:p w:rsidR="00E24381" w:rsidRDefault="00E24381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3418A" w:rsidRPr="00E24381" w:rsidRDefault="0023418A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Светофор. А сейчас я проверю, как вы умеете внимательно следить за </w:t>
      </w:r>
      <w:r w:rsidR="0030405F"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огоньками</w:t>
      </w: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светофора.</w:t>
      </w:r>
    </w:p>
    <w:p w:rsidR="00E24381" w:rsidRDefault="00E24381" w:rsidP="00C957C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3418A" w:rsidRPr="00E24381" w:rsidRDefault="0023418A" w:rsidP="00C957C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«Красный, желтый, зеленый» (</w:t>
      </w:r>
      <w:r w:rsidR="0030405F"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встают в круг, в середине круга сидят огоньки.</w:t>
      </w:r>
      <w:proofErr w:type="gramEnd"/>
      <w:r w:rsidR="0030405F"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="0030405F"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Поочереди огоньки встают с места: </w:t>
      </w:r>
      <w:r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красный – стой на месте, желтый – </w:t>
      </w:r>
      <w:r w:rsidR="00236212"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хлопай в ладоши</w:t>
      </w:r>
      <w:r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зеленый – шагай на месте)</w:t>
      </w:r>
      <w:proofErr w:type="gramEnd"/>
    </w:p>
    <w:p w:rsidR="00E24381" w:rsidRDefault="00E24381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E4969" w:rsidRPr="00E24381" w:rsidRDefault="0023418A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Светофор. </w:t>
      </w:r>
      <w:r w:rsidR="00BE4969"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Спасибо мои помощники – огоньки, занимайте места в зале. </w:t>
      </w:r>
    </w:p>
    <w:p w:rsidR="0023418A" w:rsidRPr="00E24381" w:rsidRDefault="0023418A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знаете ли вы ребята, какой транспорт можно встретить на улицах нашего города? </w:t>
      </w:r>
    </w:p>
    <w:p w:rsidR="0023418A" w:rsidRPr="00E24381" w:rsidRDefault="0023418A" w:rsidP="00C957C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называют транспорт.</w:t>
      </w:r>
    </w:p>
    <w:p w:rsidR="00E24381" w:rsidRDefault="00E24381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3418A" w:rsidRPr="00E24381" w:rsidRDefault="0023418A" w:rsidP="00C957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Светофор. Я загадаю вам загадки, а вы попробуйте их отгадать.</w:t>
      </w:r>
    </w:p>
    <w:p w:rsidR="0023418A" w:rsidRPr="00E24381" w:rsidRDefault="0023418A" w:rsidP="00C957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за чудо – длинный дом!</w:t>
      </w:r>
    </w:p>
    <w:p w:rsidR="0023418A" w:rsidRPr="00E24381" w:rsidRDefault="0023418A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Пассажиров много в нем.</w:t>
      </w:r>
    </w:p>
    <w:p w:rsidR="0023418A" w:rsidRPr="00E24381" w:rsidRDefault="0023418A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Носит обувь из резины</w:t>
      </w:r>
    </w:p>
    <w:p w:rsidR="0023418A" w:rsidRPr="00E24381" w:rsidRDefault="0023418A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питается бензином.          Автобус.</w:t>
      </w:r>
    </w:p>
    <w:p w:rsidR="0023418A" w:rsidRPr="00E24381" w:rsidRDefault="0023418A" w:rsidP="00C957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Силач на четырех ногах, </w:t>
      </w:r>
    </w:p>
    <w:p w:rsidR="0023418A" w:rsidRPr="00E24381" w:rsidRDefault="0023418A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резиновых сапогах.</w:t>
      </w:r>
    </w:p>
    <w:p w:rsidR="0023418A" w:rsidRPr="00E24381" w:rsidRDefault="0023418A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Прямиком из магазина</w:t>
      </w:r>
    </w:p>
    <w:p w:rsidR="0023418A" w:rsidRPr="00E24381" w:rsidRDefault="0030405F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Притащил нам пианино.           Грузовик.</w:t>
      </w:r>
    </w:p>
    <w:p w:rsidR="0030405F" w:rsidRPr="00E24381" w:rsidRDefault="0030405F" w:rsidP="00C957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Смело в небе проплывает</w:t>
      </w:r>
    </w:p>
    <w:p w:rsidR="0030405F" w:rsidRPr="00E24381" w:rsidRDefault="0030405F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Обгоняя птиц полет,</w:t>
      </w:r>
    </w:p>
    <w:p w:rsidR="0030405F" w:rsidRPr="00E24381" w:rsidRDefault="0030405F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Человек им управляет,</w:t>
      </w:r>
    </w:p>
    <w:p w:rsidR="0030405F" w:rsidRPr="00E24381" w:rsidRDefault="0030405F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такое?                       Самолет.</w:t>
      </w:r>
    </w:p>
    <w:p w:rsidR="0030405F" w:rsidRPr="00E24381" w:rsidRDefault="0030405F" w:rsidP="00C957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 любое время года</w:t>
      </w:r>
    </w:p>
    <w:p w:rsidR="0030405F" w:rsidRPr="00E24381" w:rsidRDefault="0030405F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 любую непогоду.</w:t>
      </w:r>
    </w:p>
    <w:p w:rsidR="0030405F" w:rsidRPr="00E24381" w:rsidRDefault="0030405F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быстро в час любой</w:t>
      </w:r>
    </w:p>
    <w:p w:rsidR="0030405F" w:rsidRPr="00E24381" w:rsidRDefault="0030405F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Провезу вас под землей.        Метро.</w:t>
      </w:r>
    </w:p>
    <w:p w:rsidR="0030405F" w:rsidRPr="00E24381" w:rsidRDefault="0030405F" w:rsidP="00C957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Этот конь не ест овса,</w:t>
      </w:r>
    </w:p>
    <w:p w:rsidR="0030405F" w:rsidRPr="00E24381" w:rsidRDefault="0030405F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Вместо ног – два колеса.</w:t>
      </w:r>
    </w:p>
    <w:p w:rsidR="0030405F" w:rsidRPr="00E24381" w:rsidRDefault="0030405F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Сядь верхом и мчись на нем, </w:t>
      </w:r>
    </w:p>
    <w:p w:rsidR="0030405F" w:rsidRPr="00E24381" w:rsidRDefault="0030405F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Только лучше правь рулем.            Велосипед. </w:t>
      </w:r>
    </w:p>
    <w:p w:rsidR="0030405F" w:rsidRPr="00E24381" w:rsidRDefault="0030405F" w:rsidP="00C957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Спозаранку за окошком</w:t>
      </w:r>
    </w:p>
    <w:p w:rsidR="0030405F" w:rsidRPr="00E24381" w:rsidRDefault="0030405F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Стук и звон и кутерьма.</w:t>
      </w:r>
    </w:p>
    <w:p w:rsidR="0030405F" w:rsidRPr="00E24381" w:rsidRDefault="0030405F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прямым стальным дорожкам,</w:t>
      </w:r>
    </w:p>
    <w:p w:rsidR="0030405F" w:rsidRPr="00E24381" w:rsidRDefault="0030405F" w:rsidP="00C957C5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Ходят красные дома.              Трамвай.</w:t>
      </w:r>
    </w:p>
    <w:p w:rsidR="0030405F" w:rsidRPr="00E24381" w:rsidRDefault="00BE4969" w:rsidP="00C957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шумной улице всегда</w:t>
      </w:r>
    </w:p>
    <w:p w:rsidR="00BE4969" w:rsidRPr="00E24381" w:rsidRDefault="00BE4969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Встречают вас кругом друзья</w:t>
      </w:r>
    </w:p>
    <w:p w:rsidR="00BE4969" w:rsidRPr="00E24381" w:rsidRDefault="00BE4969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Что это за друзья?</w:t>
      </w:r>
    </w:p>
    <w:p w:rsidR="00E24381" w:rsidRDefault="00E24381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E4969" w:rsidRPr="00E24381" w:rsidRDefault="00BE4969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зал вбегает Шапокляк.</w:t>
      </w:r>
    </w:p>
    <w:p w:rsidR="00E24381" w:rsidRDefault="00E24381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E4969" w:rsidRPr="00E24381" w:rsidRDefault="00BE4969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Шапокляк. Я, я ваш лучший друг, даже и думать не надо!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E4969" w:rsidRPr="00E24381" w:rsidRDefault="00BE4969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Светофор. Да нет же Шапокляк, ты на дороге не умеешь себя вести и многим ребятам показываешь плохой пример. Значит, ты не знаешь правил дорож</w:t>
      </w:r>
      <w:r w:rsidR="000244C6"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ного движения и дорожных знаков!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E4969" w:rsidRPr="00E24381" w:rsidRDefault="000244C6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Шапокляк. </w:t>
      </w:r>
      <w:proofErr w:type="spellStart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Здрасьте</w:t>
      </w:r>
      <w:proofErr w:type="spellEnd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приехали! А дети тоже не знают. Ведь не знаете?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44C6" w:rsidRPr="00E24381" w:rsidRDefault="000244C6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Дети. Знаем.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5A35" w:rsidRPr="00E24381" w:rsidRDefault="00AA5A3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Ведущий. Вот мы сейчас и проверим, какие вы внимательные пешеходы. </w:t>
      </w:r>
    </w:p>
    <w:p w:rsidR="00E24381" w:rsidRDefault="00E24381" w:rsidP="00C957C5">
      <w:pPr>
        <w:pStyle w:val="a6"/>
        <w:spacing w:before="0" w:beforeAutospacing="0" w:after="0" w:afterAutospacing="0"/>
        <w:rPr>
          <w:b/>
          <w:iCs/>
          <w:sz w:val="28"/>
          <w:szCs w:val="28"/>
        </w:rPr>
      </w:pPr>
    </w:p>
    <w:p w:rsidR="00236212" w:rsidRPr="00E24381" w:rsidRDefault="00AA5A35" w:rsidP="00C957C5">
      <w:pPr>
        <w:pStyle w:val="a6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E24381">
        <w:rPr>
          <w:b/>
          <w:iCs/>
          <w:sz w:val="28"/>
          <w:szCs w:val="28"/>
        </w:rPr>
        <w:t xml:space="preserve">Эстафета «Мы пешеходы» </w:t>
      </w:r>
      <w:r w:rsidR="00236212" w:rsidRPr="00E24381">
        <w:rPr>
          <w:b/>
          <w:iCs/>
          <w:sz w:val="28"/>
          <w:szCs w:val="28"/>
        </w:rPr>
        <w:t>(</w:t>
      </w:r>
      <w:r w:rsidR="00236212" w:rsidRPr="00E24381">
        <w:rPr>
          <w:b/>
          <w:sz w:val="28"/>
          <w:szCs w:val="28"/>
        </w:rPr>
        <w:t>Дети стоят в командах у стартовой линии.</w:t>
      </w:r>
      <w:proofErr w:type="gramEnd"/>
      <w:r w:rsidR="00236212" w:rsidRPr="00E24381">
        <w:rPr>
          <w:b/>
          <w:sz w:val="28"/>
          <w:szCs w:val="28"/>
        </w:rPr>
        <w:t xml:space="preserve"> </w:t>
      </w:r>
      <w:proofErr w:type="gramStart"/>
      <w:r w:rsidR="00236212" w:rsidRPr="00E24381">
        <w:rPr>
          <w:b/>
          <w:sz w:val="28"/>
          <w:szCs w:val="28"/>
        </w:rPr>
        <w:t xml:space="preserve">Перед каждой командой: знак </w:t>
      </w:r>
      <w:r w:rsidR="00236212" w:rsidRPr="00E24381">
        <w:rPr>
          <w:b/>
          <w:i/>
          <w:iCs/>
          <w:sz w:val="28"/>
          <w:szCs w:val="28"/>
        </w:rPr>
        <w:t>«Надземный переход»</w:t>
      </w:r>
      <w:r w:rsidR="00236212" w:rsidRPr="00E24381">
        <w:rPr>
          <w:b/>
          <w:i/>
          <w:sz w:val="28"/>
          <w:szCs w:val="28"/>
        </w:rPr>
        <w:t>,</w:t>
      </w:r>
      <w:r w:rsidR="00236212" w:rsidRPr="00E24381">
        <w:rPr>
          <w:b/>
          <w:sz w:val="28"/>
          <w:szCs w:val="28"/>
        </w:rPr>
        <w:t xml:space="preserve"> скамейка, знак </w:t>
      </w:r>
      <w:r w:rsidR="00236212" w:rsidRPr="00E24381">
        <w:rPr>
          <w:b/>
          <w:iCs/>
          <w:sz w:val="28"/>
          <w:szCs w:val="28"/>
        </w:rPr>
        <w:t>«Пешеходный переход»,</w:t>
      </w:r>
      <w:r w:rsidR="00236212" w:rsidRPr="00E24381">
        <w:rPr>
          <w:b/>
          <w:sz w:val="28"/>
          <w:szCs w:val="28"/>
        </w:rPr>
        <w:t xml:space="preserve"> разложена </w:t>
      </w:r>
      <w:r w:rsidR="00236212" w:rsidRPr="00E24381">
        <w:rPr>
          <w:b/>
          <w:iCs/>
          <w:sz w:val="28"/>
          <w:szCs w:val="28"/>
        </w:rPr>
        <w:t>«зебра»</w:t>
      </w:r>
      <w:r w:rsidR="00236212" w:rsidRPr="00E24381">
        <w:rPr>
          <w:b/>
          <w:sz w:val="28"/>
          <w:szCs w:val="28"/>
        </w:rPr>
        <w:t xml:space="preserve">, в конце </w:t>
      </w:r>
      <w:r w:rsidR="00236212" w:rsidRPr="00E24381">
        <w:rPr>
          <w:b/>
          <w:iCs/>
          <w:sz w:val="28"/>
          <w:szCs w:val="28"/>
        </w:rPr>
        <w:t>«светофор»</w:t>
      </w:r>
      <w:r w:rsidR="00236212" w:rsidRPr="00E24381">
        <w:rPr>
          <w:b/>
          <w:sz w:val="28"/>
          <w:szCs w:val="28"/>
        </w:rPr>
        <w:t xml:space="preserve"> с зеленым сигналом для пешеходов. </w:t>
      </w:r>
      <w:proofErr w:type="gramEnd"/>
    </w:p>
    <w:p w:rsidR="00236212" w:rsidRPr="00E24381" w:rsidRDefault="00236212" w:rsidP="00C957C5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E24381">
        <w:rPr>
          <w:b/>
          <w:sz w:val="28"/>
          <w:szCs w:val="28"/>
        </w:rPr>
        <w:t xml:space="preserve">По свистку дети пробегают по скамейке, проходят по зебре, добегают до </w:t>
      </w:r>
      <w:r w:rsidRPr="00E24381">
        <w:rPr>
          <w:b/>
          <w:iCs/>
          <w:sz w:val="28"/>
          <w:szCs w:val="28"/>
        </w:rPr>
        <w:t>«светофора»</w:t>
      </w:r>
      <w:r w:rsidRPr="00E24381">
        <w:rPr>
          <w:b/>
          <w:sz w:val="28"/>
          <w:szCs w:val="28"/>
        </w:rPr>
        <w:t xml:space="preserve"> и возвращаются к своей команде. </w:t>
      </w:r>
    </w:p>
    <w:p w:rsidR="00E24381" w:rsidRDefault="00E24381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5A35" w:rsidRPr="00E24381" w:rsidRDefault="00AA5A3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Шапокляк. </w:t>
      </w:r>
      <w:r w:rsidR="00A22FE2"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что вы все ерундой занимаетесь? Вы знаете, что самое важное на дороге?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2FE2" w:rsidRPr="00E24381" w:rsidRDefault="00A22FE2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детей.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2FE2" w:rsidRPr="00E24381" w:rsidRDefault="00A22FE2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Шапокляк. А вот и нет! Самое важное и нужное – это гвоздь, чтобы прокалывать шины у машин (достает из сумочки гвоздь и т.д.), рогатка и камень, чтобы стекло у машины разбить, </w:t>
      </w:r>
      <w:proofErr w:type="spellStart"/>
      <w:proofErr w:type="gramStart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лопатка-чтобы</w:t>
      </w:r>
      <w:proofErr w:type="spellEnd"/>
      <w:proofErr w:type="gramEnd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ямы на дорогах делать.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2FE2" w:rsidRPr="00E24381" w:rsidRDefault="00A22FE2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Светофор. Да что ты, шапокляк, разве можно так делать? </w:t>
      </w:r>
      <w:r w:rsidR="002B0350"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 уже сказали тебе, что самое важное на дорогах это светофор, дорожные знаки и регулировщик.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0350" w:rsidRPr="00E24381" w:rsidRDefault="002B0350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Шапокляк. Кто это такой регулировщик?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E4969" w:rsidRPr="00E24381" w:rsidRDefault="002B0350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Ведущий. Ребята, объясните всем, кто такой регулировщик.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0350" w:rsidRPr="00E24381" w:rsidRDefault="002B0350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детей.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0350" w:rsidRPr="00E24381" w:rsidRDefault="002B0350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Ведущий. Регулировщик должен быть всех внимательней. И сейчас мы поиграем в музыкальную игру на внимание.</w:t>
      </w:r>
    </w:p>
    <w:p w:rsidR="00E24381" w:rsidRDefault="00E24381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B0350" w:rsidRPr="00E24381" w:rsidRDefault="001F3414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«Раз, два, три» из диска «Потанцуй со мной дружок» программа «Ладушки»</w:t>
      </w:r>
      <w:proofErr w:type="gramEnd"/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3414" w:rsidRPr="00E24381" w:rsidRDefault="001F3414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Шапокляк. Подумаешь! И зачем мне все это нужно знать? 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3414" w:rsidRPr="00E24381" w:rsidRDefault="001F3414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Светофор. Да ты что Шапокляк! 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3414" w:rsidRPr="00E24381" w:rsidRDefault="001F3414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Ребенок 3. Правила дорожного движения,</w:t>
      </w:r>
    </w:p>
    <w:p w:rsidR="001F3414" w:rsidRPr="00E24381" w:rsidRDefault="001F3414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Должны все знать без исключения!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3414" w:rsidRPr="00E24381" w:rsidRDefault="001F3414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Светофор. Я задам для вас вопросы, отвечать на них не просто.</w:t>
      </w:r>
      <w:r w:rsidR="0008293D"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Если вы поступаете согласно правилам дорожного движения, то дружно отвечаете: «Это я, это я, это все мои друзья!»</w:t>
      </w:r>
    </w:p>
    <w:p w:rsidR="00E24381" w:rsidRDefault="00E24381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8293D" w:rsidRPr="00E24381" w:rsidRDefault="0008293D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«Это я, это я, это все мои друзья!»</w:t>
      </w:r>
    </w:p>
    <w:p w:rsidR="00E24381" w:rsidRDefault="00E24381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293D" w:rsidRPr="00E24381" w:rsidRDefault="0008293D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из вас идет вперед</w:t>
      </w:r>
    </w:p>
    <w:p w:rsidR="0008293D" w:rsidRPr="00E24381" w:rsidRDefault="0008293D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там, где переход?</w:t>
      </w:r>
    </w:p>
    <w:p w:rsidR="0008293D" w:rsidRPr="00E24381" w:rsidRDefault="0008293D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Дети. Это я, это я, это все мои друзья!</w:t>
      </w:r>
    </w:p>
    <w:p w:rsidR="0008293D" w:rsidRPr="00E24381" w:rsidRDefault="0008293D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летит вперед так скоро</w:t>
      </w:r>
    </w:p>
    <w:p w:rsidR="0008293D" w:rsidRPr="00E24381" w:rsidRDefault="0008293D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не видит светофора?</w:t>
      </w:r>
    </w:p>
    <w:p w:rsidR="0008293D" w:rsidRPr="00E24381" w:rsidRDefault="0008293D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Дети………</w:t>
      </w:r>
    </w:p>
    <w:p w:rsidR="0008293D" w:rsidRPr="00E24381" w:rsidRDefault="0008293D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из вас, идя домой,</w:t>
      </w:r>
    </w:p>
    <w:p w:rsidR="0008293D" w:rsidRPr="00E24381" w:rsidRDefault="0008293D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Держит путь по мостовой?</w:t>
      </w:r>
    </w:p>
    <w:p w:rsidR="0008293D" w:rsidRPr="00E24381" w:rsidRDefault="0008293D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Дети………</w:t>
      </w:r>
    </w:p>
    <w:p w:rsidR="0008293D" w:rsidRPr="00E24381" w:rsidRDefault="0008293D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Знает кто, </w:t>
      </w:r>
      <w:proofErr w:type="gramStart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proofErr w:type="gramEnd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красный свет-</w:t>
      </w:r>
    </w:p>
    <w:p w:rsidR="0008293D" w:rsidRPr="00E24381" w:rsidRDefault="0008293D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значит, хода нет?</w:t>
      </w:r>
    </w:p>
    <w:p w:rsidR="0008293D" w:rsidRPr="00E24381" w:rsidRDefault="0008293D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Дети. Это я, это я, это все мои друзья!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293D" w:rsidRPr="00E24381" w:rsidRDefault="0008293D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Светофор. Молодцы, ребята, дружно отвечали. Ну а ты, Шапокляк, что-нибудь запомнила?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293D" w:rsidRPr="00E24381" w:rsidRDefault="0008293D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Шапокляк. (вздыхая) Ну, да</w:t>
      </w:r>
      <w:proofErr w:type="gramStart"/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="00320A57"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gramEnd"/>
      <w:r w:rsidR="00320A57"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Запомнила!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0A57" w:rsidRPr="00E24381" w:rsidRDefault="00320A57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Светофор. Сегодня, дети, мы еще раз с вами повторили Правила дорожного движения. </w:t>
      </w:r>
    </w:p>
    <w:p w:rsidR="00320A57" w:rsidRPr="00E24381" w:rsidRDefault="00320A57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Шапокляк. Знать их должен каждый взрослый и каждый ребенок.</w:t>
      </w:r>
    </w:p>
    <w:p w:rsidR="00320A57" w:rsidRPr="00E24381" w:rsidRDefault="00320A57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На улице будьте внимательны, дети,</w:t>
      </w:r>
    </w:p>
    <w:p w:rsidR="00320A57" w:rsidRPr="00E24381" w:rsidRDefault="00320A57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Твердо запомните правила эти.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0A57" w:rsidRPr="00E24381" w:rsidRDefault="00320A57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Светофор. Правила эти ты помни всегда,</w:t>
      </w:r>
    </w:p>
    <w:p w:rsidR="00320A57" w:rsidRPr="00E24381" w:rsidRDefault="00320A57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Чтоб не случилась с тобою беда!</w:t>
      </w:r>
    </w:p>
    <w:p w:rsidR="00C957C5" w:rsidRDefault="00C957C5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44652" w:rsidRPr="00E24381" w:rsidRDefault="00320A57" w:rsidP="00C957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Светофор и Шапокляк. До новых встреч друзья!</w:t>
      </w:r>
    </w:p>
    <w:p w:rsidR="009A2BC5" w:rsidRPr="00E24381" w:rsidRDefault="009A2BC5" w:rsidP="00C95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2BC5" w:rsidRPr="00E24381" w:rsidSect="009A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513E4"/>
    <w:multiLevelType w:val="hybridMultilevel"/>
    <w:tmpl w:val="2BBC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4652"/>
    <w:rsid w:val="000244C6"/>
    <w:rsid w:val="0008143A"/>
    <w:rsid w:val="0008293D"/>
    <w:rsid w:val="00093F91"/>
    <w:rsid w:val="00144652"/>
    <w:rsid w:val="001F3414"/>
    <w:rsid w:val="0023418A"/>
    <w:rsid w:val="00236212"/>
    <w:rsid w:val="002B0350"/>
    <w:rsid w:val="0030405F"/>
    <w:rsid w:val="00320A57"/>
    <w:rsid w:val="005C5960"/>
    <w:rsid w:val="00607DD5"/>
    <w:rsid w:val="00814AE2"/>
    <w:rsid w:val="00877BD0"/>
    <w:rsid w:val="00906B5B"/>
    <w:rsid w:val="009A2BC5"/>
    <w:rsid w:val="00A22FE2"/>
    <w:rsid w:val="00A86BC7"/>
    <w:rsid w:val="00AA1D79"/>
    <w:rsid w:val="00AA5A35"/>
    <w:rsid w:val="00BE4969"/>
    <w:rsid w:val="00C957C5"/>
    <w:rsid w:val="00D62946"/>
    <w:rsid w:val="00E24381"/>
    <w:rsid w:val="00F5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3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62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2019-10-11T02:35:00Z</dcterms:created>
  <dcterms:modified xsi:type="dcterms:W3CDTF">2019-10-31T03:29:00Z</dcterms:modified>
</cp:coreProperties>
</file>